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E0" w:rsidRPr="000E1DE0" w:rsidRDefault="000E1DE0" w:rsidP="000E1DE0">
      <w:pPr>
        <w:ind w:left="6372" w:firstLine="708"/>
        <w:jc w:val="right"/>
        <w:rPr>
          <w:szCs w:val="20"/>
        </w:rPr>
      </w:pPr>
      <w:r w:rsidRPr="000E1DE0">
        <w:rPr>
          <w:szCs w:val="20"/>
        </w:rPr>
        <w:t>Приложение</w:t>
      </w:r>
      <w:r w:rsidR="00790D05">
        <w:rPr>
          <w:szCs w:val="20"/>
        </w:rPr>
        <w:t xml:space="preserve"> 7</w:t>
      </w:r>
      <w:r w:rsidRPr="000E1DE0">
        <w:rPr>
          <w:szCs w:val="20"/>
        </w:rPr>
        <w:t xml:space="preserve"> </w:t>
      </w:r>
    </w:p>
    <w:p w:rsidR="000E1DE0" w:rsidRPr="000E1DE0" w:rsidRDefault="000E1DE0" w:rsidP="000E1DE0">
      <w:pPr>
        <w:ind w:firstLine="567"/>
        <w:jc w:val="right"/>
        <w:rPr>
          <w:szCs w:val="20"/>
        </w:rPr>
      </w:pPr>
      <w:r w:rsidRPr="000E1DE0">
        <w:rPr>
          <w:szCs w:val="20"/>
        </w:rPr>
        <w:t xml:space="preserve"> к решению Думы </w:t>
      </w:r>
    </w:p>
    <w:p w:rsidR="000E1DE0" w:rsidRPr="000E1DE0" w:rsidRDefault="000E1DE0" w:rsidP="000E1DE0">
      <w:pPr>
        <w:ind w:firstLine="567"/>
        <w:jc w:val="right"/>
        <w:rPr>
          <w:szCs w:val="20"/>
        </w:rPr>
      </w:pPr>
      <w:r w:rsidRPr="000E1DE0">
        <w:rPr>
          <w:szCs w:val="20"/>
        </w:rPr>
        <w:t>Советского района</w:t>
      </w:r>
    </w:p>
    <w:p w:rsidR="000E1DE0" w:rsidRPr="000E1DE0" w:rsidRDefault="0096542E" w:rsidP="000E1DE0">
      <w:pPr>
        <w:suppressAutoHyphens/>
        <w:jc w:val="right"/>
        <w:rPr>
          <w:szCs w:val="20"/>
        </w:rPr>
      </w:pPr>
      <w:r>
        <w:t>от «7» апреля 2017 г.  № 69</w:t>
      </w:r>
    </w:p>
    <w:p w:rsidR="000E1DE0" w:rsidRPr="000E1DE0" w:rsidRDefault="000E1DE0" w:rsidP="000E1DE0">
      <w:pPr>
        <w:rPr>
          <w:b/>
        </w:rPr>
      </w:pPr>
    </w:p>
    <w:p w:rsidR="000E1DE0" w:rsidRPr="000E1DE0" w:rsidRDefault="000E1DE0" w:rsidP="000E1DE0">
      <w:pPr>
        <w:jc w:val="center"/>
        <w:rPr>
          <w:b/>
        </w:rPr>
      </w:pPr>
      <w:r w:rsidRPr="000E1DE0">
        <w:rPr>
          <w:b/>
        </w:rPr>
        <w:t>Отчет</w:t>
      </w:r>
    </w:p>
    <w:p w:rsidR="00A662B8" w:rsidRDefault="00F223C1" w:rsidP="00A06AB6">
      <w:pPr>
        <w:jc w:val="center"/>
        <w:rPr>
          <w:b/>
        </w:rPr>
      </w:pPr>
      <w:r w:rsidRPr="00973017">
        <w:rPr>
          <w:b/>
        </w:rPr>
        <w:t>о реализации муниципальной программы</w:t>
      </w:r>
      <w:r w:rsidR="00E83D1E">
        <w:rPr>
          <w:b/>
        </w:rPr>
        <w:t xml:space="preserve"> Советского района</w:t>
      </w:r>
    </w:p>
    <w:p w:rsidR="00A662B8" w:rsidRDefault="00F223C1" w:rsidP="00A06AB6">
      <w:pPr>
        <w:jc w:val="center"/>
        <w:rPr>
          <w:b/>
        </w:rPr>
      </w:pPr>
      <w:r w:rsidRPr="00973017">
        <w:rPr>
          <w:b/>
        </w:rPr>
        <w:t xml:space="preserve"> </w:t>
      </w:r>
      <w:r w:rsidR="00BA47E4" w:rsidRPr="00BA47E4">
        <w:rPr>
          <w:b/>
        </w:rPr>
        <w:t xml:space="preserve">«Обеспечение деятельности органов местного самоуправления </w:t>
      </w:r>
    </w:p>
    <w:p w:rsidR="00F223C1" w:rsidRPr="00973017" w:rsidRDefault="00E22FC5" w:rsidP="00E22FC5">
      <w:pPr>
        <w:jc w:val="center"/>
        <w:rPr>
          <w:b/>
        </w:rPr>
      </w:pPr>
      <w:r>
        <w:rPr>
          <w:b/>
        </w:rPr>
        <w:t>Советского района на 2015-2019</w:t>
      </w:r>
      <w:r w:rsidR="00BA47E4" w:rsidRPr="00BA47E4">
        <w:rPr>
          <w:b/>
        </w:rPr>
        <w:t xml:space="preserve"> годы» </w:t>
      </w:r>
      <w:r>
        <w:rPr>
          <w:b/>
        </w:rPr>
        <w:t xml:space="preserve"> за  2016</w:t>
      </w:r>
      <w:r w:rsidR="00F223C1" w:rsidRPr="00973017">
        <w:rPr>
          <w:b/>
        </w:rPr>
        <w:t xml:space="preserve"> год</w:t>
      </w:r>
    </w:p>
    <w:p w:rsidR="00F223C1" w:rsidRPr="00973017" w:rsidRDefault="00F223C1" w:rsidP="005F225B">
      <w:pPr>
        <w:jc w:val="both"/>
        <w:rPr>
          <w:b/>
        </w:rPr>
      </w:pPr>
    </w:p>
    <w:p w:rsidR="00A67352" w:rsidRDefault="00F223C1" w:rsidP="004133D4">
      <w:pPr>
        <w:ind w:firstLine="720"/>
        <w:jc w:val="both"/>
      </w:pPr>
      <w:r w:rsidRPr="000E1DE0">
        <w:rPr>
          <w:b/>
        </w:rPr>
        <w:t>1. Муниципальная программа</w:t>
      </w:r>
      <w:r w:rsidRPr="00CB6A75">
        <w:t xml:space="preserve"> </w:t>
      </w:r>
      <w:r w:rsidR="00BA47E4" w:rsidRPr="00CB6A75">
        <w:t>«Обеспечение деятельности органов местного самоуправления Советского района</w:t>
      </w:r>
      <w:r w:rsidR="001C30CF" w:rsidRPr="00CB6A75">
        <w:t xml:space="preserve"> на 2015-2019</w:t>
      </w:r>
      <w:r w:rsidR="00E547F7" w:rsidRPr="00CB6A75">
        <w:t xml:space="preserve"> годы» (далее п</w:t>
      </w:r>
      <w:r w:rsidR="00BA47E4" w:rsidRPr="00CB6A75">
        <w:t>рограмма)</w:t>
      </w:r>
      <w:r w:rsidR="000E1DE0">
        <w:t xml:space="preserve">, </w:t>
      </w:r>
      <w:r w:rsidRPr="00CB6A75">
        <w:t xml:space="preserve">утверждена постановлением администрации Советского района </w:t>
      </w:r>
      <w:r w:rsidR="001B0946" w:rsidRPr="00CB6A75">
        <w:t>№3970</w:t>
      </w:r>
      <w:r w:rsidR="001B0946">
        <w:t xml:space="preserve"> </w:t>
      </w:r>
      <w:r w:rsidR="000E1DE0" w:rsidRPr="00CB6A75">
        <w:t>от 29.09.2014</w:t>
      </w:r>
      <w:r w:rsidR="001B0946">
        <w:t xml:space="preserve"> года</w:t>
      </w:r>
      <w:r w:rsidRPr="00CB6A75">
        <w:t>.</w:t>
      </w:r>
      <w:r w:rsidR="00D4465B" w:rsidRPr="00CB6A75">
        <w:t xml:space="preserve"> </w:t>
      </w:r>
    </w:p>
    <w:p w:rsidR="004133D4" w:rsidRPr="00CB6A75" w:rsidRDefault="004133D4" w:rsidP="004133D4">
      <w:pPr>
        <w:ind w:firstLine="720"/>
        <w:jc w:val="both"/>
      </w:pPr>
      <w:r w:rsidRPr="004133D4">
        <w:t>За 2016 год принято три  постановления о внесении изменений в программу.</w:t>
      </w:r>
      <w:r w:rsidRPr="00CB6A75">
        <w:t xml:space="preserve"> </w:t>
      </w:r>
    </w:p>
    <w:p w:rsidR="00D47F2F" w:rsidRPr="00C83860" w:rsidRDefault="00D47F2F" w:rsidP="004133D4">
      <w:pPr>
        <w:jc w:val="both"/>
        <w:rPr>
          <w:sz w:val="10"/>
          <w:szCs w:val="10"/>
        </w:rPr>
      </w:pPr>
    </w:p>
    <w:p w:rsidR="004F539B" w:rsidRDefault="00D47F2F" w:rsidP="00D47F2F">
      <w:pPr>
        <w:jc w:val="both"/>
        <w:rPr>
          <w:color w:val="000000"/>
        </w:rPr>
      </w:pPr>
      <w:r w:rsidRPr="000E1DE0">
        <w:rPr>
          <w:b/>
        </w:rPr>
        <w:t xml:space="preserve">           </w:t>
      </w:r>
      <w:r w:rsidR="00E547F7" w:rsidRPr="000E1DE0">
        <w:rPr>
          <w:b/>
        </w:rPr>
        <w:t>2. Цель п</w:t>
      </w:r>
      <w:r w:rsidR="00F223C1" w:rsidRPr="000E1DE0">
        <w:rPr>
          <w:b/>
        </w:rPr>
        <w:t>рограммы:</w:t>
      </w:r>
      <w:r w:rsidR="00F223C1" w:rsidRPr="00CB6A75">
        <w:t xml:space="preserve"> </w:t>
      </w:r>
      <w:r w:rsidR="001C30CF" w:rsidRPr="00CB6A75">
        <w:t xml:space="preserve">Повышение эффективности деятельности </w:t>
      </w:r>
      <w:r w:rsidR="001C30CF" w:rsidRPr="00CB6A75">
        <w:rPr>
          <w:color w:val="000000"/>
        </w:rPr>
        <w:t>органов местного самоуправления Советского района</w:t>
      </w:r>
      <w:r w:rsidR="00BA47E4" w:rsidRPr="00CB6A75">
        <w:rPr>
          <w:color w:val="000000"/>
        </w:rPr>
        <w:t>.</w:t>
      </w:r>
    </w:p>
    <w:p w:rsidR="004133D4" w:rsidRPr="00C83860" w:rsidRDefault="004133D4" w:rsidP="00D47F2F">
      <w:pPr>
        <w:jc w:val="both"/>
        <w:rPr>
          <w:color w:val="000000"/>
          <w:sz w:val="10"/>
          <w:szCs w:val="10"/>
        </w:rPr>
      </w:pPr>
    </w:p>
    <w:p w:rsidR="009C681E" w:rsidRPr="00CB6A75" w:rsidRDefault="00D47F2F" w:rsidP="00D47F2F">
      <w:pPr>
        <w:jc w:val="both"/>
      </w:pPr>
      <w:r w:rsidRPr="00CB6A75">
        <w:t xml:space="preserve">           </w:t>
      </w:r>
      <w:r w:rsidR="00BA47E4" w:rsidRPr="000E1DE0">
        <w:rPr>
          <w:b/>
        </w:rPr>
        <w:t>Задача</w:t>
      </w:r>
      <w:r w:rsidR="00E547F7" w:rsidRPr="000E1DE0">
        <w:rPr>
          <w:b/>
        </w:rPr>
        <w:t xml:space="preserve"> п</w:t>
      </w:r>
      <w:r w:rsidR="00F223C1" w:rsidRPr="000E1DE0">
        <w:rPr>
          <w:b/>
        </w:rPr>
        <w:t>рограммы:</w:t>
      </w:r>
      <w:r w:rsidR="00BA47E4" w:rsidRPr="00CB6A75">
        <w:t xml:space="preserve"> </w:t>
      </w:r>
      <w:r w:rsidR="001C30CF" w:rsidRPr="00CB6A75">
        <w:rPr>
          <w:color w:val="000000"/>
        </w:rPr>
        <w:t>Обеспечение исполнения органами местного самоуправления Советского района полномочий по решению вопросов местного значения</w:t>
      </w:r>
      <w:r w:rsidR="00BA47E4" w:rsidRPr="00CB6A75">
        <w:t>.</w:t>
      </w:r>
    </w:p>
    <w:p w:rsidR="009C681E" w:rsidRPr="00CB6A75" w:rsidRDefault="009C681E" w:rsidP="00D47F2F">
      <w:pPr>
        <w:jc w:val="both"/>
      </w:pPr>
    </w:p>
    <w:p w:rsidR="000E1DE0" w:rsidRPr="000E1DE0" w:rsidRDefault="004133D4" w:rsidP="000E1DE0">
      <w:pPr>
        <w:suppressAutoHyphens/>
        <w:ind w:firstLine="567"/>
        <w:contextualSpacing/>
        <w:jc w:val="both"/>
        <w:rPr>
          <w:b/>
          <w:color w:val="00000A"/>
        </w:rPr>
      </w:pPr>
      <w:r>
        <w:rPr>
          <w:b/>
          <w:color w:val="00000A"/>
        </w:rPr>
        <w:t xml:space="preserve">  </w:t>
      </w:r>
      <w:r w:rsidR="000E1DE0" w:rsidRPr="000E1DE0">
        <w:rPr>
          <w:b/>
          <w:color w:val="00000A"/>
        </w:rPr>
        <w:t>3. Объемы и источники финансирования программы.</w:t>
      </w:r>
    </w:p>
    <w:p w:rsidR="009C681E" w:rsidRPr="009C681E" w:rsidRDefault="009C681E" w:rsidP="009C681E">
      <w:pPr>
        <w:suppressAutoHyphens/>
        <w:ind w:firstLine="567"/>
        <w:contextualSpacing/>
        <w:jc w:val="both"/>
        <w:rPr>
          <w:color w:val="00000A"/>
        </w:rPr>
      </w:pPr>
    </w:p>
    <w:tbl>
      <w:tblPr>
        <w:tblW w:w="0" w:type="auto"/>
        <w:tblInd w:w="98" w:type="dxa"/>
        <w:tblLayout w:type="fixed"/>
        <w:tblCellMar>
          <w:left w:w="98" w:type="dxa"/>
        </w:tblCellMar>
        <w:tblLook w:val="0000"/>
      </w:tblPr>
      <w:tblGrid>
        <w:gridCol w:w="1843"/>
        <w:gridCol w:w="1559"/>
        <w:gridCol w:w="1530"/>
        <w:gridCol w:w="1463"/>
        <w:gridCol w:w="1650"/>
        <w:gridCol w:w="1535"/>
      </w:tblGrid>
      <w:tr w:rsidR="009C681E" w:rsidRPr="009C681E" w:rsidTr="004F3D61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Утверждено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в бюджете, 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bookmarkStart w:id="0" w:name="__DdeLink__110_1717139950"/>
            <w:bookmarkEnd w:id="0"/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B0946" w:rsidRDefault="009C681E" w:rsidP="009C681E">
            <w:pPr>
              <w:suppressAutoHyphens/>
              <w:jc w:val="center"/>
              <w:rPr>
                <w:color w:val="00000A"/>
              </w:rPr>
            </w:pPr>
            <w:r w:rsidRPr="009C681E">
              <w:rPr>
                <w:color w:val="00000A"/>
              </w:rPr>
              <w:t>Профинан</w:t>
            </w:r>
            <w:r w:rsidR="001B0946">
              <w:rPr>
                <w:color w:val="00000A"/>
              </w:rPr>
              <w:t xml:space="preserve">- </w:t>
            </w:r>
          </w:p>
          <w:p w:rsidR="009C681E" w:rsidRPr="009C681E" w:rsidRDefault="009C681E" w:rsidP="001B0946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сировано,</w:t>
            </w:r>
          </w:p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0E1DE0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A"/>
              </w:rPr>
              <w:t>% финанси-ро</w:t>
            </w:r>
            <w:r w:rsidR="009C681E" w:rsidRPr="009C681E">
              <w:rPr>
                <w:color w:val="00000A"/>
              </w:rPr>
              <w:t>вания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9C681E" w:rsidRDefault="009C681E" w:rsidP="009C681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% исполнения к финанси- рованию</w:t>
            </w:r>
          </w:p>
        </w:tc>
      </w:tr>
      <w:tr w:rsidR="009C681E" w:rsidRPr="009C681E" w:rsidTr="004F3D61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  <w:rPr>
                <w:bCs/>
              </w:rPr>
            </w:pPr>
            <w:r w:rsidRPr="00CE222C">
              <w:rPr>
                <w:bCs/>
              </w:rPr>
              <w:t xml:space="preserve">382 023,6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  <w:rPr>
                <w:bCs/>
              </w:rPr>
            </w:pPr>
            <w:r w:rsidRPr="00CE222C">
              <w:rPr>
                <w:bCs/>
              </w:rPr>
              <w:t xml:space="preserve">381 460,0 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  <w:rPr>
                <w:bCs/>
              </w:rPr>
            </w:pPr>
            <w:r w:rsidRPr="00CE222C">
              <w:rPr>
                <w:bCs/>
              </w:rPr>
              <w:t xml:space="preserve">99,9 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  <w:rPr>
                <w:bCs/>
              </w:rPr>
            </w:pPr>
            <w:r w:rsidRPr="00CE222C">
              <w:rPr>
                <w:bCs/>
              </w:rPr>
              <w:t xml:space="preserve">381 460,0 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  <w:rPr>
                <w:bCs/>
              </w:rPr>
            </w:pPr>
            <w:r w:rsidRPr="00CE222C">
              <w:rPr>
                <w:bCs/>
              </w:rPr>
              <w:t>100,00</w:t>
            </w:r>
          </w:p>
        </w:tc>
      </w:tr>
      <w:tr w:rsidR="009C681E" w:rsidRPr="009C681E" w:rsidTr="004F3D61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E222C" w:rsidRDefault="009C681E" w:rsidP="009C681E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</w:tr>
      <w:tr w:rsidR="009C681E" w:rsidRPr="009C681E" w:rsidTr="004F3D61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1B0946" w:rsidRDefault="009C681E" w:rsidP="001B0946">
            <w:pPr>
              <w:suppressAutoHyphens/>
              <w:rPr>
                <w:color w:val="00000A"/>
              </w:rPr>
            </w:pPr>
            <w:r w:rsidRPr="009C681E">
              <w:rPr>
                <w:color w:val="00000A"/>
              </w:rPr>
              <w:t xml:space="preserve">Бюджет </w:t>
            </w:r>
          </w:p>
          <w:p w:rsidR="009C681E" w:rsidRPr="009C681E" w:rsidRDefault="009C681E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Ханты-Мансийского  автономного  округа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2 257,0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2 257,0 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100,0 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2 257,0 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>100,0</w:t>
            </w:r>
          </w:p>
        </w:tc>
      </w:tr>
      <w:tr w:rsidR="009C681E" w:rsidRPr="009C681E" w:rsidTr="004F3D61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9C681E" w:rsidRDefault="009C681E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 xml:space="preserve">Бюджет </w:t>
            </w:r>
          </w:p>
          <w:p w:rsidR="009C681E" w:rsidRPr="009C681E" w:rsidRDefault="009C681E" w:rsidP="001B0946">
            <w:pPr>
              <w:suppressAutoHyphens/>
              <w:rPr>
                <w:sz w:val="20"/>
                <w:szCs w:val="20"/>
                <w:lang w:eastAsia="zh-CN"/>
              </w:rPr>
            </w:pPr>
            <w:r w:rsidRPr="009C681E">
              <w:rPr>
                <w:color w:val="00000A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379 766,6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379 203,0 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99,9 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 xml:space="preserve">379 203,0 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C681E" w:rsidRPr="00CE222C" w:rsidRDefault="009C681E">
            <w:pPr>
              <w:jc w:val="center"/>
            </w:pPr>
            <w:r w:rsidRPr="00CE222C">
              <w:t>100,0</w:t>
            </w:r>
          </w:p>
        </w:tc>
      </w:tr>
    </w:tbl>
    <w:p w:rsidR="009C681E" w:rsidRDefault="009C681E" w:rsidP="00D47F2F">
      <w:pPr>
        <w:jc w:val="both"/>
      </w:pPr>
    </w:p>
    <w:p w:rsidR="00CE222C" w:rsidRDefault="004133D4" w:rsidP="004133D4">
      <w:pPr>
        <w:tabs>
          <w:tab w:val="left" w:pos="709"/>
        </w:tabs>
        <w:suppressAutoHyphens/>
        <w:contextualSpacing/>
        <w:jc w:val="both"/>
        <w:rPr>
          <w:b/>
          <w:color w:val="00000A"/>
        </w:rPr>
      </w:pPr>
      <w:r>
        <w:rPr>
          <w:b/>
          <w:color w:val="00000A"/>
        </w:rPr>
        <w:t xml:space="preserve">          </w:t>
      </w:r>
      <w:r w:rsidR="00CE222C" w:rsidRPr="00CE222C">
        <w:rPr>
          <w:b/>
          <w:color w:val="00000A"/>
        </w:rPr>
        <w:t>4. Выполнение мероприятий программы за 2016 год.</w:t>
      </w:r>
    </w:p>
    <w:p w:rsidR="00CE222C" w:rsidRPr="004F3D61" w:rsidRDefault="00CE222C" w:rsidP="00CE222C">
      <w:pPr>
        <w:suppressAutoHyphens/>
        <w:contextualSpacing/>
        <w:jc w:val="both"/>
        <w:rPr>
          <w:b/>
          <w:color w:val="00000A"/>
          <w:sz w:val="10"/>
          <w:szCs w:val="10"/>
        </w:rPr>
      </w:pPr>
    </w:p>
    <w:p w:rsidR="00CB6A75" w:rsidRPr="00B92E2E" w:rsidRDefault="00CB6A75" w:rsidP="00CB6A75">
      <w:pPr>
        <w:suppressAutoHyphens/>
        <w:ind w:left="1440"/>
        <w:contextualSpacing/>
        <w:jc w:val="both"/>
        <w:rPr>
          <w:rFonts w:ascii="Calibri" w:hAnsi="Calibri" w:cs="Calibri"/>
          <w:color w:val="00000A"/>
          <w:sz w:val="10"/>
          <w:szCs w:val="10"/>
        </w:rPr>
      </w:pPr>
    </w:p>
    <w:tbl>
      <w:tblPr>
        <w:tblW w:w="0" w:type="auto"/>
        <w:tblInd w:w="98" w:type="dxa"/>
        <w:tblLayout w:type="fixed"/>
        <w:tblCellMar>
          <w:left w:w="98" w:type="dxa"/>
        </w:tblCellMar>
        <w:tblLook w:val="0000"/>
      </w:tblPr>
      <w:tblGrid>
        <w:gridCol w:w="567"/>
        <w:gridCol w:w="3686"/>
        <w:gridCol w:w="1559"/>
        <w:gridCol w:w="3768"/>
      </w:tblGrid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CB6A75" w:rsidRDefault="00CB6A75" w:rsidP="007A5B26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CB6A75" w:rsidRDefault="00CB6A75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CB6A75" w:rsidRDefault="00CB6A75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>Фактические расходы, тыс. руб.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CB6A75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 xml:space="preserve">Информация </w:t>
            </w:r>
          </w:p>
          <w:p w:rsidR="00CB6A75" w:rsidRPr="00CB6A75" w:rsidRDefault="00CB6A75" w:rsidP="00CB6A75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CB6A75">
              <w:rPr>
                <w:color w:val="00000A"/>
              </w:rPr>
              <w:t xml:space="preserve">о выполнении 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CB2FDD" w:rsidRDefault="00CB6A75" w:rsidP="00CB2FDD">
            <w:r w:rsidRPr="00CB2FDD">
              <w:rPr>
                <w:color w:val="000000"/>
              </w:rPr>
              <w:t>Содержание работников органов местного самоуправления Советского района и органов администрации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CB2FDD" w:rsidRDefault="00712539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>
              <w:rPr>
                <w:color w:val="00000A"/>
              </w:rPr>
              <w:t>351118,05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2FDD" w:rsidRDefault="00B92E2E" w:rsidP="00CB2FDD">
            <w:pPr>
              <w:suppressAutoHyphens/>
              <w:snapToGrid w:val="0"/>
              <w:rPr>
                <w:color w:val="00000A"/>
              </w:rPr>
            </w:pPr>
            <w:r w:rsidRPr="00CB2FDD">
              <w:rPr>
                <w:color w:val="000000"/>
              </w:rPr>
              <w:t>З</w:t>
            </w:r>
            <w:r w:rsidR="006B49B4" w:rsidRPr="00CB2FDD">
              <w:rPr>
                <w:color w:val="000000"/>
              </w:rPr>
              <w:t xml:space="preserve">аработная плата, налог на доходы физических лиц (НДФЛ), </w:t>
            </w:r>
            <w:r w:rsidR="00A655DA">
              <w:rPr>
                <w:color w:val="000000"/>
              </w:rPr>
              <w:t>н</w:t>
            </w:r>
            <w:r w:rsidR="00A655DA" w:rsidRPr="00A655DA">
              <w:rPr>
                <w:color w:val="000000"/>
              </w:rPr>
              <w:t>ачисления на выплаты по оплате труда</w:t>
            </w:r>
            <w:r w:rsidR="00A655DA">
              <w:rPr>
                <w:color w:val="000000"/>
              </w:rPr>
              <w:t xml:space="preserve">, </w:t>
            </w:r>
            <w:r w:rsidRPr="00CB2FDD">
              <w:rPr>
                <w:color w:val="000000"/>
              </w:rPr>
              <w:t xml:space="preserve">оплата услуг связи, коммунальных  услуг, </w:t>
            </w:r>
            <w:r w:rsidR="00A655DA">
              <w:rPr>
                <w:color w:val="000000"/>
              </w:rPr>
              <w:t xml:space="preserve">работ и </w:t>
            </w:r>
            <w:r w:rsidRPr="00CB2FDD">
              <w:rPr>
                <w:color w:val="000000"/>
              </w:rPr>
              <w:t>услуг по содержанию имущества, приобретение основных средств, материалов и программного обеспечения.</w:t>
            </w:r>
          </w:p>
        </w:tc>
      </w:tr>
      <w:tr w:rsidR="00A655DA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655DA" w:rsidRDefault="00A655DA" w:rsidP="00CA6AA0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655DA" w:rsidRPr="00CB2FDD" w:rsidRDefault="00A655DA" w:rsidP="00CB2FDD">
            <w:pPr>
              <w:rPr>
                <w:color w:val="000000"/>
              </w:rPr>
            </w:pPr>
            <w:r w:rsidRPr="00CB2FDD">
              <w:rPr>
                <w:color w:val="000000"/>
              </w:rPr>
              <w:t>Содержание работников, исполняющих отдельные государственные полномочия</w:t>
            </w:r>
            <w:r w:rsidRPr="00CB2FDD">
              <w:rPr>
                <w:color w:val="000000"/>
              </w:rPr>
              <w:br/>
              <w:t xml:space="preserve">по государственному управлению охраной труда </w:t>
            </w:r>
          </w:p>
          <w:p w:rsidR="00A655DA" w:rsidRPr="00CB2FDD" w:rsidRDefault="00A655DA" w:rsidP="00CB2FDD"/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655DA" w:rsidRPr="00CB2FDD" w:rsidRDefault="00A655DA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CB2FDD">
              <w:rPr>
                <w:color w:val="00000A"/>
              </w:rPr>
              <w:t>1778,70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655DA" w:rsidRPr="00CB2FDD" w:rsidRDefault="00A655DA" w:rsidP="002D452C">
            <w:pPr>
              <w:suppressAutoHyphens/>
              <w:snapToGrid w:val="0"/>
              <w:rPr>
                <w:color w:val="00000A"/>
              </w:rPr>
            </w:pPr>
            <w:r w:rsidRPr="00CB2FDD">
              <w:rPr>
                <w:color w:val="000000"/>
              </w:rPr>
              <w:t xml:space="preserve">Заработная плата, налог на доходы физических лиц (НДФЛ), </w:t>
            </w:r>
            <w:r>
              <w:rPr>
                <w:color w:val="000000"/>
              </w:rPr>
              <w:t>н</w:t>
            </w:r>
            <w:r w:rsidRPr="00A655DA">
              <w:rPr>
                <w:color w:val="000000"/>
              </w:rPr>
              <w:t>ачисления на выплаты по оплате труда</w:t>
            </w:r>
            <w:r>
              <w:rPr>
                <w:color w:val="000000"/>
              </w:rPr>
              <w:t xml:space="preserve">, </w:t>
            </w:r>
            <w:r w:rsidRPr="00CB2FDD">
              <w:rPr>
                <w:color w:val="000000"/>
              </w:rPr>
              <w:t xml:space="preserve">оплата услуг связи, коммунальных  услуг, </w:t>
            </w:r>
            <w:r>
              <w:rPr>
                <w:color w:val="000000"/>
              </w:rPr>
              <w:t xml:space="preserve">работ и </w:t>
            </w:r>
            <w:r w:rsidRPr="00CB2FDD">
              <w:rPr>
                <w:color w:val="000000"/>
              </w:rPr>
              <w:t>услуг по содержанию имущества, приобретение основных средств, материалов и программного обеспечения.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3.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A655DA" w:rsidRPr="00A655DA" w:rsidRDefault="00CB6A75" w:rsidP="00CB2FDD">
            <w:pPr>
              <w:rPr>
                <w:color w:val="000000"/>
              </w:rPr>
            </w:pPr>
            <w:r>
              <w:rPr>
                <w:color w:val="000000"/>
              </w:rPr>
              <w:t>Исполнение государственных полномочий по хранению, комплектованию, учету</w:t>
            </w:r>
            <w:r>
              <w:rPr>
                <w:color w:val="000000"/>
              </w:rPr>
              <w:br/>
              <w:t>и использованию архивных документов, относящихся</w:t>
            </w:r>
            <w:r>
              <w:rPr>
                <w:color w:val="000000"/>
              </w:rPr>
              <w:br/>
              <w:t>к собственности а</w:t>
            </w:r>
            <w:r w:rsidR="00712539">
              <w:rPr>
                <w:color w:val="000000"/>
              </w:rPr>
              <w:t xml:space="preserve">втономного округа и находящихся  </w:t>
            </w:r>
            <w:r>
              <w:rPr>
                <w:color w:val="000000"/>
              </w:rPr>
              <w:t>на территории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478,3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B92E2E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0"/>
              </w:rPr>
              <w:t xml:space="preserve">Оплата услуг связи, коммунальных  услуг, услуг по содержанию имущества, </w:t>
            </w:r>
            <w:r w:rsidRPr="00392F68">
              <w:rPr>
                <w:color w:val="000000"/>
              </w:rPr>
              <w:t>приобретение основных средств</w:t>
            </w:r>
            <w:r>
              <w:rPr>
                <w:color w:val="000000"/>
              </w:rPr>
              <w:t>,</w:t>
            </w:r>
            <w:r w:rsidRPr="00392F68">
              <w:rPr>
                <w:color w:val="000000"/>
              </w:rPr>
              <w:t xml:space="preserve"> материалов</w:t>
            </w:r>
            <w:r>
              <w:rPr>
                <w:color w:val="000000"/>
              </w:rPr>
              <w:t xml:space="preserve"> и программного обеспечения.</w:t>
            </w:r>
            <w:r w:rsidRPr="00392F68">
              <w:rPr>
                <w:color w:val="000000"/>
              </w:rPr>
              <w:t xml:space="preserve"> 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4.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r>
              <w:rPr>
                <w:color w:val="000000"/>
              </w:rPr>
              <w:t>Оплата стоимости проезда</w:t>
            </w:r>
            <w:r>
              <w:rPr>
                <w:color w:val="000000"/>
              </w:rPr>
              <w:br/>
              <w:t>к месту использования отпуска (проведения отдыха) и обратно</w:t>
            </w:r>
            <w:r>
              <w:rPr>
                <w:color w:val="000000"/>
              </w:rPr>
              <w:br/>
              <w:t>и провоза багажа работникам органов местного самоуправления Советского района и неработающим членам их семей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5721,77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938FA" w:rsidRPr="007672A1" w:rsidRDefault="009938FA" w:rsidP="00CB2FDD">
            <w:pPr>
              <w:tabs>
                <w:tab w:val="left" w:pos="567"/>
              </w:tabs>
            </w:pPr>
            <w:r w:rsidRPr="007672A1">
              <w:t xml:space="preserve">Оплачена стоимость проезда к месту использования отпуска и обратно  работникам </w:t>
            </w:r>
            <w:r w:rsidRPr="007672A1">
              <w:rPr>
                <w:color w:val="000000"/>
              </w:rPr>
              <w:t>органов местного самоуправления Советского района и их иждивенцам</w:t>
            </w:r>
            <w:r w:rsidRPr="007672A1">
              <w:t>, в том числе:</w:t>
            </w:r>
          </w:p>
          <w:p w:rsidR="009938FA" w:rsidRPr="007672A1" w:rsidRDefault="009938FA" w:rsidP="00CB2FDD">
            <w:r w:rsidRPr="007672A1">
              <w:t xml:space="preserve">        Дума Советского района – </w:t>
            </w:r>
          </w:p>
          <w:p w:rsidR="009938FA" w:rsidRPr="007672A1" w:rsidRDefault="007672A1" w:rsidP="00CB2FDD">
            <w:r w:rsidRPr="007672A1">
              <w:t>17</w:t>
            </w:r>
            <w:r w:rsidR="009938FA" w:rsidRPr="007672A1">
              <w:t xml:space="preserve"> человек;</w:t>
            </w:r>
          </w:p>
          <w:p w:rsidR="009938FA" w:rsidRPr="007672A1" w:rsidRDefault="009938FA" w:rsidP="00CB2FDD">
            <w:r w:rsidRPr="007672A1">
              <w:t xml:space="preserve">         Администрация Советского района – </w:t>
            </w:r>
            <w:r w:rsidR="007672A1" w:rsidRPr="007672A1">
              <w:t>105</w:t>
            </w:r>
            <w:r w:rsidRPr="007672A1">
              <w:t xml:space="preserve"> человек; </w:t>
            </w:r>
          </w:p>
          <w:p w:rsidR="009938FA" w:rsidRPr="007672A1" w:rsidRDefault="009938FA" w:rsidP="00CB2FDD">
            <w:r w:rsidRPr="007672A1">
              <w:t xml:space="preserve">         Департамент социального развития - </w:t>
            </w:r>
            <w:r w:rsidR="007672A1" w:rsidRPr="007672A1">
              <w:t>28</w:t>
            </w:r>
            <w:r w:rsidRPr="007672A1">
              <w:t xml:space="preserve"> человек;</w:t>
            </w:r>
          </w:p>
          <w:p w:rsidR="009938FA" w:rsidRPr="007672A1" w:rsidRDefault="009938FA" w:rsidP="00CB2FDD">
            <w:pPr>
              <w:tabs>
                <w:tab w:val="left" w:pos="540"/>
              </w:tabs>
            </w:pPr>
            <w:r w:rsidRPr="007672A1">
              <w:t xml:space="preserve">         Финансово-экономическое управление – </w:t>
            </w:r>
            <w:r w:rsidR="007672A1" w:rsidRPr="007672A1">
              <w:t>12</w:t>
            </w:r>
            <w:r w:rsidRPr="007672A1">
              <w:t xml:space="preserve"> человек; </w:t>
            </w:r>
          </w:p>
          <w:p w:rsidR="009938FA" w:rsidRPr="007672A1" w:rsidRDefault="009938FA" w:rsidP="00CB2FDD">
            <w:pPr>
              <w:tabs>
                <w:tab w:val="left" w:pos="540"/>
              </w:tabs>
            </w:pPr>
            <w:r w:rsidRPr="007672A1">
              <w:t xml:space="preserve">         Управление по делам архитектуры и капитального </w:t>
            </w:r>
          </w:p>
          <w:p w:rsidR="00CB6A75" w:rsidRPr="00CB2FDD" w:rsidRDefault="009938FA" w:rsidP="00CB2FDD">
            <w:pPr>
              <w:tabs>
                <w:tab w:val="left" w:pos="540"/>
              </w:tabs>
            </w:pPr>
            <w:r w:rsidRPr="007672A1">
              <w:t xml:space="preserve">         строительства администрация Советского района  – </w:t>
            </w:r>
            <w:r w:rsidR="007672A1" w:rsidRPr="007672A1">
              <w:t>18</w:t>
            </w:r>
            <w:r w:rsidRPr="007672A1">
              <w:t xml:space="preserve"> человек.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5.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E222C" w:rsidRPr="004F3D61" w:rsidRDefault="00CB6A75" w:rsidP="00CB2FDD">
            <w:pPr>
              <w:rPr>
                <w:color w:val="000000"/>
              </w:rPr>
            </w:pPr>
            <w:r>
              <w:rPr>
                <w:color w:val="000000"/>
              </w:rPr>
              <w:t>Страхование муниципальных служащих органов местного самоуправления Советского района, входящих в состав административной комиссии,</w:t>
            </w:r>
            <w:r>
              <w:rPr>
                <w:color w:val="000000"/>
              </w:rPr>
              <w:br/>
              <w:t>а также включенных в Перечень должностных лиц органов местного самоуправления Советского района, уполномо</w:t>
            </w:r>
            <w:r w:rsidR="007C55F4">
              <w:rPr>
                <w:color w:val="000000"/>
              </w:rPr>
              <w:t>-</w:t>
            </w:r>
            <w:r>
              <w:rPr>
                <w:color w:val="000000"/>
              </w:rPr>
              <w:t>ченных сос</w:t>
            </w:r>
            <w:r w:rsidR="00A655DA">
              <w:rPr>
                <w:color w:val="000000"/>
              </w:rPr>
              <w:t>тавлять протоколы об администра</w:t>
            </w:r>
            <w:r w:rsidR="007C55F4">
              <w:rPr>
                <w:color w:val="000000"/>
              </w:rPr>
              <w:t xml:space="preserve">тивных правонарушениях, </w:t>
            </w:r>
            <w:r>
              <w:rPr>
                <w:color w:val="000000"/>
              </w:rPr>
              <w:t>на случай причинения вред</w:t>
            </w:r>
            <w:r w:rsidR="007C55F4">
              <w:rPr>
                <w:color w:val="000000"/>
              </w:rPr>
              <w:t xml:space="preserve">а здоровью и имуществу, в связи </w:t>
            </w:r>
            <w:r>
              <w:rPr>
                <w:color w:val="000000"/>
              </w:rPr>
              <w:t>с исполнением ими должностных обязанностей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54,90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A95061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A"/>
              </w:rPr>
              <w:t>Застрахованы 12</w:t>
            </w:r>
            <w:r>
              <w:rPr>
                <w:color w:val="000000"/>
              </w:rPr>
              <w:t xml:space="preserve"> муниципальных служащих органов местного самоуправления Советского района.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lastRenderedPageBreak/>
              <w:t>6.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r>
              <w:rPr>
                <w:color w:val="000000"/>
              </w:rPr>
              <w:t>Выплата пенсии за выслугу лет лицам, замещавшим муниципальные должности Советского района и должности муниципальной службы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6976,54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617DF8" w:rsidRDefault="00486E9E" w:rsidP="00CB2FDD">
            <w:pPr>
              <w:suppressAutoHyphens/>
              <w:snapToGrid w:val="0"/>
              <w:rPr>
                <w:color w:val="00000A"/>
              </w:rPr>
            </w:pPr>
            <w:r w:rsidRPr="00617DF8">
              <w:t xml:space="preserve">Выплачены </w:t>
            </w:r>
            <w:r w:rsidRPr="00617DF8">
              <w:rPr>
                <w:color w:val="000000"/>
              </w:rPr>
              <w:t>пенсии за выслугу лет лицам, замещавшим муниципальные должности Советского района и должности муниципальной службы Советского района. Численность получателей -  75 человек.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7.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r>
              <w:rPr>
                <w:color w:val="000000"/>
              </w:rPr>
              <w:t>Осуществление выплат Почетным гражданам Советского района в соответствии с решением Думы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1293,14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617DF8" w:rsidRDefault="00617DF8" w:rsidP="00CB2FDD">
            <w:pPr>
              <w:suppressAutoHyphens/>
              <w:snapToGrid w:val="0"/>
              <w:rPr>
                <w:color w:val="00000A"/>
              </w:rPr>
            </w:pPr>
            <w:r w:rsidRPr="00617DF8">
              <w:rPr>
                <w:color w:val="000000"/>
              </w:rPr>
              <w:t>Произведена выплата Почетным гражданам Советского района, в соответствии с решением Думы Советского района. Численность получателей - 84 человека.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8.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2FDD" w:rsidRPr="007C55F4" w:rsidRDefault="00CB6A75" w:rsidP="00CB2FDD">
            <w:pPr>
              <w:rPr>
                <w:color w:val="000000"/>
              </w:rPr>
            </w:pPr>
            <w:r>
              <w:rPr>
                <w:color w:val="000000"/>
              </w:rPr>
              <w:t>Уплата</w:t>
            </w:r>
            <w:r>
              <w:t xml:space="preserve"> органами местного самоуправления Советского района и </w:t>
            </w:r>
            <w:r>
              <w:rPr>
                <w:color w:val="000000"/>
              </w:rPr>
              <w:t>органами администрации Советского района налога на имущество организаций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10,50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A95061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0"/>
              </w:rPr>
              <w:t>Проведена оплата</w:t>
            </w:r>
            <w:r w:rsidR="00617DF8">
              <w:rPr>
                <w:color w:val="000000"/>
              </w:rPr>
              <w:t xml:space="preserve"> налога на имущество организаций</w:t>
            </w:r>
            <w:r>
              <w:rPr>
                <w:color w:val="000000"/>
              </w:rPr>
              <w:t>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9.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12539" w:rsidRPr="007C55F4" w:rsidRDefault="007C55F4" w:rsidP="00CB2FD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выборов </w:t>
            </w:r>
            <w:r w:rsidR="00CB6A75">
              <w:rPr>
                <w:color w:val="000000"/>
              </w:rPr>
              <w:t>в Советском районе, повышение правовой культуры избирателей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7000,0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A95061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A"/>
              </w:rPr>
              <w:t>П</w:t>
            </w:r>
            <w:r w:rsidR="00617DF8">
              <w:rPr>
                <w:color w:val="00000A"/>
              </w:rPr>
              <w:t>роведены</w:t>
            </w:r>
            <w:r>
              <w:rPr>
                <w:color w:val="00000A"/>
              </w:rPr>
              <w:t xml:space="preserve"> выборы</w:t>
            </w:r>
            <w:r>
              <w:rPr>
                <w:color w:val="000000"/>
              </w:rPr>
              <w:t xml:space="preserve"> в Советском районе.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10.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r>
              <w:rPr>
                <w:color w:val="000000"/>
              </w:rPr>
              <w:t>Проведение ремонта в здании администрации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67,60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617DF8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A"/>
              </w:rPr>
              <w:t>Проведен ремонт</w:t>
            </w:r>
            <w:r w:rsidR="00A95061" w:rsidRPr="00F74608">
              <w:t xml:space="preserve"> в здании администрации Советского района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11.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pPr>
              <w:rPr>
                <w:color w:val="000000"/>
              </w:rPr>
            </w:pPr>
            <w:r>
              <w:t>Организация дополните</w:t>
            </w:r>
            <w:r w:rsidR="00712539">
              <w:t>льного профессионального образо</w:t>
            </w:r>
            <w:r>
              <w:t xml:space="preserve">вания </w:t>
            </w:r>
            <w:r>
              <w:rPr>
                <w:color w:val="000000"/>
              </w:rPr>
              <w:t>работников органов местного самоуправления Советского района</w:t>
            </w:r>
          </w:p>
          <w:p w:rsidR="00712539" w:rsidRDefault="00712539" w:rsidP="00CB2FDD"/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540,70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655DA" w:rsidRDefault="006B49B4" w:rsidP="00A655DA">
            <w:pPr>
              <w:rPr>
                <w:color w:val="000000"/>
              </w:rPr>
            </w:pPr>
            <w:r w:rsidRPr="00392F68">
              <w:rPr>
                <w:color w:val="000000"/>
              </w:rPr>
              <w:t>Дополнительное профессиональное образование</w:t>
            </w:r>
            <w:r w:rsidR="00A655DA">
              <w:rPr>
                <w:color w:val="000000"/>
              </w:rPr>
              <w:t xml:space="preserve">  </w:t>
            </w:r>
            <w:r w:rsidRPr="00392F68">
              <w:rPr>
                <w:color w:val="000000"/>
              </w:rPr>
              <w:t xml:space="preserve"> получили </w:t>
            </w:r>
            <w:r w:rsidR="00A655DA">
              <w:rPr>
                <w:color w:val="000000"/>
              </w:rPr>
              <w:t xml:space="preserve">  </w:t>
            </w:r>
          </w:p>
          <w:p w:rsidR="00A655DA" w:rsidRPr="008C70D8" w:rsidRDefault="00392F68" w:rsidP="00A655DA">
            <w:r w:rsidRPr="00392F68">
              <w:rPr>
                <w:color w:val="000000"/>
              </w:rPr>
              <w:t>95</w:t>
            </w:r>
            <w:r w:rsidR="006B49B4" w:rsidRPr="00392F68">
              <w:rPr>
                <w:color w:val="000000"/>
              </w:rPr>
              <w:t xml:space="preserve"> работников</w:t>
            </w:r>
            <w:r w:rsidR="00A655DA" w:rsidRPr="008C70D8">
              <w:t>, в том числе:</w:t>
            </w:r>
          </w:p>
          <w:p w:rsidR="00A655DA" w:rsidRDefault="00A655DA" w:rsidP="00A655DA">
            <w:pPr>
              <w:ind w:firstLine="340"/>
            </w:pPr>
            <w:r w:rsidRPr="008C70D8">
              <w:t xml:space="preserve">    Администрация Советского района – </w:t>
            </w:r>
            <w:r>
              <w:t>70</w:t>
            </w:r>
            <w:r w:rsidRPr="008C70D8">
              <w:t xml:space="preserve"> человек, </w:t>
            </w:r>
          </w:p>
          <w:p w:rsidR="00A655DA" w:rsidRPr="008C70D8" w:rsidRDefault="007C55F4" w:rsidP="00A655DA">
            <w:pPr>
              <w:tabs>
                <w:tab w:val="left" w:pos="540"/>
              </w:tabs>
            </w:pPr>
            <w:r>
              <w:t xml:space="preserve">         </w:t>
            </w:r>
            <w:r w:rsidR="00A655DA" w:rsidRPr="007672A1">
              <w:t xml:space="preserve">Финансово-экономическое управление – </w:t>
            </w:r>
            <w:r w:rsidR="00A655DA">
              <w:t>11 человек,</w:t>
            </w:r>
            <w:r>
              <w:t xml:space="preserve"> </w:t>
            </w:r>
            <w:r w:rsidR="00A655DA" w:rsidRPr="007672A1">
              <w:t xml:space="preserve"> </w:t>
            </w:r>
          </w:p>
          <w:p w:rsidR="00A655DA" w:rsidRPr="008C70D8" w:rsidRDefault="00A655DA" w:rsidP="00A655DA">
            <w:r w:rsidRPr="008C70D8">
              <w:t xml:space="preserve">        Дума Советского района</w:t>
            </w:r>
            <w:r w:rsidR="007C55F4">
              <w:t xml:space="preserve"> </w:t>
            </w:r>
            <w:r w:rsidRPr="008C70D8">
              <w:t xml:space="preserve"> – </w:t>
            </w:r>
          </w:p>
          <w:p w:rsidR="00A655DA" w:rsidRPr="008C70D8" w:rsidRDefault="00A655DA" w:rsidP="00A655DA">
            <w:r>
              <w:t>8 человек</w:t>
            </w:r>
            <w:r w:rsidR="007C55F4">
              <w:t>,</w:t>
            </w:r>
          </w:p>
          <w:p w:rsidR="00CB2FDD" w:rsidRPr="007C55F4" w:rsidRDefault="00A655DA" w:rsidP="007C55F4">
            <w:pPr>
              <w:ind w:firstLine="340"/>
            </w:pPr>
            <w:r w:rsidRPr="008C70D8">
              <w:t xml:space="preserve">    Департамент социального развития – </w:t>
            </w:r>
            <w:r>
              <w:t>6</w:t>
            </w:r>
            <w:r w:rsidRPr="008C70D8">
              <w:t xml:space="preserve"> человек.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12.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12539" w:rsidRPr="007C55F4" w:rsidRDefault="00CB6A75" w:rsidP="00CB2FDD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обязате</w:t>
            </w:r>
            <w:r w:rsidR="00712539">
              <w:rPr>
                <w:color w:val="000000"/>
              </w:rPr>
              <w:t>льных предварительных и периоди</w:t>
            </w:r>
            <w:r>
              <w:rPr>
                <w:color w:val="000000"/>
              </w:rPr>
              <w:t>ческих медицинских осмотров (обследований) р</w:t>
            </w:r>
            <w:r w:rsidR="00712539">
              <w:rPr>
                <w:color w:val="000000"/>
              </w:rPr>
              <w:t>аботников органов местного само</w:t>
            </w:r>
            <w:r>
              <w:rPr>
                <w:color w:val="000000"/>
              </w:rPr>
              <w:t>управления, предусмотренных нормативными право</w:t>
            </w:r>
            <w:r w:rsidR="007C55F4">
              <w:rPr>
                <w:color w:val="000000"/>
              </w:rPr>
              <w:t xml:space="preserve">выми актами Минздрава, Минтруда </w:t>
            </w:r>
            <w:r>
              <w:rPr>
                <w:color w:val="000000"/>
              </w:rPr>
              <w:t>и муниципальными правовыми актам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74,20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672A1" w:rsidRPr="008C70D8" w:rsidRDefault="007672A1" w:rsidP="00CB2FDD">
            <w:r w:rsidRPr="008C70D8">
              <w:rPr>
                <w:color w:val="000000"/>
              </w:rPr>
              <w:t>О</w:t>
            </w:r>
            <w:r w:rsidRPr="008C70D8">
              <w:t>бязательные предварительны</w:t>
            </w:r>
            <w:r w:rsidR="00D9181F">
              <w:t>е медицинские осмотры прошли  16</w:t>
            </w:r>
            <w:r w:rsidRPr="008C70D8">
              <w:t xml:space="preserve"> работников, в том числе:</w:t>
            </w:r>
          </w:p>
          <w:p w:rsidR="007672A1" w:rsidRPr="008C70D8" w:rsidRDefault="007672A1" w:rsidP="00CB2FDD">
            <w:pPr>
              <w:ind w:firstLine="340"/>
            </w:pPr>
            <w:r w:rsidRPr="008C70D8">
              <w:t xml:space="preserve">    Администрация Советского района – 1</w:t>
            </w:r>
            <w:r w:rsidR="008C70D8" w:rsidRPr="008C70D8">
              <w:t>0</w:t>
            </w:r>
            <w:r w:rsidRPr="008C70D8">
              <w:t xml:space="preserve"> человек, </w:t>
            </w:r>
          </w:p>
          <w:p w:rsidR="008C70D8" w:rsidRPr="008C70D8" w:rsidRDefault="008C70D8" w:rsidP="00CB2FDD">
            <w:r w:rsidRPr="008C70D8">
              <w:t xml:space="preserve">        Дума Советского района – </w:t>
            </w:r>
          </w:p>
          <w:p w:rsidR="008C70D8" w:rsidRPr="008C70D8" w:rsidRDefault="007C55F4" w:rsidP="00CB2FDD">
            <w:r>
              <w:t>4 человека,</w:t>
            </w:r>
          </w:p>
          <w:p w:rsidR="007672A1" w:rsidRPr="008C70D8" w:rsidRDefault="007672A1" w:rsidP="00CB2FDD">
            <w:pPr>
              <w:ind w:firstLine="340"/>
            </w:pPr>
            <w:r w:rsidRPr="008C70D8">
              <w:t xml:space="preserve">    Департамент социального развития – </w:t>
            </w:r>
            <w:r w:rsidR="008C70D8" w:rsidRPr="008C70D8">
              <w:t>2</w:t>
            </w:r>
            <w:r w:rsidRPr="008C70D8">
              <w:t xml:space="preserve"> человек</w:t>
            </w:r>
            <w:r w:rsidR="008C70D8" w:rsidRPr="008C70D8">
              <w:t>а</w:t>
            </w:r>
            <w:r w:rsidRPr="008C70D8">
              <w:t>.</w:t>
            </w:r>
          </w:p>
          <w:p w:rsidR="00CB6A75" w:rsidRPr="00CB6A75" w:rsidRDefault="00CB6A75" w:rsidP="00CB2FDD">
            <w:pPr>
              <w:suppressAutoHyphens/>
              <w:snapToGrid w:val="0"/>
              <w:rPr>
                <w:color w:val="00000A"/>
              </w:rPr>
            </w:pP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13.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92F68" w:rsidRPr="00A655DA" w:rsidRDefault="00CB6A75" w:rsidP="00CB2FDD">
            <w:pPr>
              <w:rPr>
                <w:color w:val="000000"/>
              </w:rPr>
            </w:pPr>
            <w:r>
              <w:rPr>
                <w:color w:val="000000"/>
              </w:rPr>
              <w:t>Проведение диспансеризации муниципальных служащих 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39,50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E222C" w:rsidRPr="00C83860" w:rsidRDefault="00A95061" w:rsidP="00CB2FDD">
            <w:pPr>
              <w:suppressAutoHyphens/>
              <w:snapToGrid w:val="0"/>
            </w:pPr>
            <w:r w:rsidRPr="00F74608">
              <w:t>Д</w:t>
            </w:r>
            <w:r w:rsidRPr="00F74608">
              <w:rPr>
                <w:rStyle w:val="FontStyle21"/>
              </w:rPr>
              <w:t xml:space="preserve">испансеризацию </w:t>
            </w:r>
            <w:r w:rsidRPr="00F74608">
              <w:t>прошли  7 работников Думы Советского района.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t>14.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6A75" w:rsidP="00CB2FDD">
            <w:r>
              <w:rPr>
                <w:color w:val="000000"/>
              </w:rPr>
              <w:t xml:space="preserve">Транспортное обслуживание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6110,80</w:t>
            </w:r>
          </w:p>
          <w:p w:rsidR="00392F68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12539" w:rsidRPr="00CB6A75" w:rsidRDefault="00A95061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A"/>
              </w:rPr>
              <w:t>Обеспечено транспортное обслуживание администрации Советского района.</w:t>
            </w:r>
          </w:p>
        </w:tc>
      </w:tr>
      <w:tr w:rsidR="00CB6A75" w:rsidRPr="00CB6A75" w:rsidTr="004F3D61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CB2FDD" w:rsidP="00CA6AA0">
            <w:pPr>
              <w:jc w:val="center"/>
            </w:pPr>
            <w:r>
              <w:lastRenderedPageBreak/>
              <w:t>15.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Default="00712539" w:rsidP="00CB2FDD">
            <w:r>
              <w:rPr>
                <w:color w:val="000000"/>
              </w:rPr>
              <w:t>Мероприятия по представ</w:t>
            </w:r>
            <w:r w:rsidR="00CB6A75">
              <w:rPr>
                <w:color w:val="000000"/>
              </w:rPr>
              <w:t>лению муниципального образования  Советский район в отношениях с органами местного самоуправления других муниципальных образований, органами государственной власти, гражданами и организациями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B6A75" w:rsidRPr="00392F68" w:rsidRDefault="00392F68" w:rsidP="00CB2FDD">
            <w:pPr>
              <w:suppressAutoHyphens/>
              <w:snapToGrid w:val="0"/>
              <w:jc w:val="center"/>
              <w:rPr>
                <w:color w:val="00000A"/>
              </w:rPr>
            </w:pPr>
            <w:r w:rsidRPr="00392F68">
              <w:rPr>
                <w:color w:val="00000A"/>
              </w:rPr>
              <w:t>195,30</w:t>
            </w:r>
          </w:p>
        </w:tc>
        <w:tc>
          <w:tcPr>
            <w:tcW w:w="37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B6A75" w:rsidRPr="00CB6A75" w:rsidRDefault="00A95061" w:rsidP="00CB2FDD">
            <w:pPr>
              <w:suppressAutoHyphens/>
              <w:snapToGrid w:val="0"/>
              <w:rPr>
                <w:color w:val="00000A"/>
              </w:rPr>
            </w:pPr>
            <w:r>
              <w:rPr>
                <w:color w:val="00000A"/>
              </w:rPr>
              <w:t>Проведены мероприятия</w:t>
            </w:r>
            <w:r>
              <w:rPr>
                <w:color w:val="000000"/>
              </w:rPr>
              <w:t xml:space="preserve"> по представлению муниципального образования  Советский район.</w:t>
            </w:r>
          </w:p>
        </w:tc>
      </w:tr>
    </w:tbl>
    <w:p w:rsidR="00CE222C" w:rsidRDefault="00CE222C" w:rsidP="00712539">
      <w:pPr>
        <w:spacing w:line="240" w:lineRule="atLeast"/>
        <w:rPr>
          <w:b/>
          <w:color w:val="00000A"/>
        </w:rPr>
      </w:pPr>
    </w:p>
    <w:p w:rsidR="00F223C1" w:rsidRPr="00DE364E" w:rsidRDefault="00CB6A75" w:rsidP="00712539">
      <w:pPr>
        <w:spacing w:line="240" w:lineRule="atLeast"/>
        <w:rPr>
          <w:b/>
          <w:color w:val="00000A"/>
        </w:rPr>
      </w:pPr>
      <w:r w:rsidRPr="00DE364E">
        <w:rPr>
          <w:b/>
          <w:color w:val="00000A"/>
        </w:rPr>
        <w:t xml:space="preserve">5. Целевые показатели результатов реализации программы за </w:t>
      </w:r>
      <w:r w:rsidR="00DE364E" w:rsidRPr="00DE364E">
        <w:rPr>
          <w:b/>
          <w:color w:val="00000A"/>
        </w:rPr>
        <w:t>2016</w:t>
      </w:r>
      <w:r w:rsidRPr="00DE364E">
        <w:rPr>
          <w:b/>
          <w:color w:val="00000A"/>
        </w:rPr>
        <w:t xml:space="preserve"> год.</w:t>
      </w:r>
    </w:p>
    <w:p w:rsidR="00CB6A75" w:rsidRPr="00575538" w:rsidRDefault="00CB6A75" w:rsidP="00973017">
      <w:pPr>
        <w:spacing w:line="240" w:lineRule="atLeast"/>
        <w:jc w:val="both"/>
        <w:rPr>
          <w:sz w:val="8"/>
          <w:szCs w:val="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8"/>
        <w:gridCol w:w="1842"/>
        <w:gridCol w:w="1560"/>
        <w:gridCol w:w="1701"/>
      </w:tblGrid>
      <w:tr w:rsidR="00602D7B" w:rsidRPr="00575538" w:rsidTr="00712539">
        <w:trPr>
          <w:trHeight w:val="237"/>
        </w:trPr>
        <w:tc>
          <w:tcPr>
            <w:tcW w:w="567" w:type="dxa"/>
            <w:vMerge w:val="restart"/>
          </w:tcPr>
          <w:p w:rsidR="00602D7B" w:rsidRPr="00575538" w:rsidRDefault="00602D7B" w:rsidP="00F32A65">
            <w:pPr>
              <w:jc w:val="center"/>
            </w:pPr>
            <w:r w:rsidRPr="00575538">
              <w:t xml:space="preserve">№ п/п </w:t>
            </w:r>
          </w:p>
        </w:tc>
        <w:tc>
          <w:tcPr>
            <w:tcW w:w="3828" w:type="dxa"/>
            <w:vMerge w:val="restart"/>
          </w:tcPr>
          <w:p w:rsidR="00602D7B" w:rsidRPr="00575538" w:rsidRDefault="00602D7B" w:rsidP="00701128">
            <w:pPr>
              <w:jc w:val="center"/>
            </w:pPr>
            <w:r w:rsidRPr="00575538">
              <w:t xml:space="preserve">Наименование показателей </w:t>
            </w:r>
          </w:p>
        </w:tc>
        <w:tc>
          <w:tcPr>
            <w:tcW w:w="3402" w:type="dxa"/>
            <w:gridSpan w:val="2"/>
          </w:tcPr>
          <w:p w:rsidR="005545A7" w:rsidRPr="00575538" w:rsidRDefault="00602D7B" w:rsidP="005545A7">
            <w:pPr>
              <w:jc w:val="center"/>
            </w:pPr>
            <w:r w:rsidRPr="00575538">
              <w:t>Значение показателей</w:t>
            </w:r>
          </w:p>
        </w:tc>
        <w:tc>
          <w:tcPr>
            <w:tcW w:w="1701" w:type="dxa"/>
            <w:vMerge w:val="restart"/>
          </w:tcPr>
          <w:p w:rsidR="00602D7B" w:rsidRPr="00575538" w:rsidRDefault="00602D7B" w:rsidP="00CD3FBF">
            <w:pPr>
              <w:jc w:val="center"/>
            </w:pPr>
            <w:r w:rsidRPr="00575538">
              <w:t>Коэффициент</w:t>
            </w:r>
          </w:p>
          <w:p w:rsidR="00602D7B" w:rsidRPr="00575538" w:rsidRDefault="00602D7B" w:rsidP="00CD3FBF">
            <w:pPr>
              <w:jc w:val="center"/>
            </w:pPr>
            <w:r w:rsidRPr="00575538">
              <w:t>(факт к плану)</w:t>
            </w:r>
          </w:p>
          <w:p w:rsidR="00602D7B" w:rsidRPr="00575538" w:rsidRDefault="00602D7B" w:rsidP="00F32A65">
            <w:pPr>
              <w:jc w:val="center"/>
            </w:pPr>
          </w:p>
        </w:tc>
      </w:tr>
      <w:tr w:rsidR="00602D7B" w:rsidRPr="00575538" w:rsidTr="00712539">
        <w:trPr>
          <w:trHeight w:val="525"/>
        </w:trPr>
        <w:tc>
          <w:tcPr>
            <w:tcW w:w="567" w:type="dxa"/>
            <w:vMerge/>
            <w:vAlign w:val="center"/>
          </w:tcPr>
          <w:p w:rsidR="00602D7B" w:rsidRPr="00575538" w:rsidRDefault="00602D7B" w:rsidP="00F32A65"/>
        </w:tc>
        <w:tc>
          <w:tcPr>
            <w:tcW w:w="3828" w:type="dxa"/>
            <w:vMerge/>
            <w:vAlign w:val="center"/>
          </w:tcPr>
          <w:p w:rsidR="00602D7B" w:rsidRPr="00575538" w:rsidRDefault="00602D7B" w:rsidP="00F32A65"/>
        </w:tc>
        <w:tc>
          <w:tcPr>
            <w:tcW w:w="1842" w:type="dxa"/>
          </w:tcPr>
          <w:p w:rsidR="00602D7B" w:rsidRPr="00575538" w:rsidRDefault="00602D7B" w:rsidP="00274670">
            <w:pPr>
              <w:jc w:val="center"/>
            </w:pPr>
            <w:r w:rsidRPr="00575538">
              <w:t>предусмотрено программой</w:t>
            </w:r>
          </w:p>
        </w:tc>
        <w:tc>
          <w:tcPr>
            <w:tcW w:w="1560" w:type="dxa"/>
          </w:tcPr>
          <w:p w:rsidR="00602D7B" w:rsidRPr="00575538" w:rsidRDefault="00CB6A75" w:rsidP="002860FF">
            <w:pPr>
              <w:jc w:val="center"/>
            </w:pPr>
            <w:r>
              <w:t>фактически за 2016</w:t>
            </w:r>
            <w:r w:rsidR="00602D7B" w:rsidRPr="00575538">
              <w:t xml:space="preserve"> год</w:t>
            </w:r>
          </w:p>
        </w:tc>
        <w:tc>
          <w:tcPr>
            <w:tcW w:w="1701" w:type="dxa"/>
            <w:vMerge/>
          </w:tcPr>
          <w:p w:rsidR="00602D7B" w:rsidRPr="00575538" w:rsidRDefault="00602D7B" w:rsidP="002860FF">
            <w:pPr>
              <w:jc w:val="center"/>
            </w:pPr>
          </w:p>
        </w:tc>
      </w:tr>
      <w:tr w:rsidR="005E210D" w:rsidRPr="00575538" w:rsidTr="00712539">
        <w:trPr>
          <w:trHeight w:val="805"/>
        </w:trPr>
        <w:tc>
          <w:tcPr>
            <w:tcW w:w="567" w:type="dxa"/>
          </w:tcPr>
          <w:p w:rsidR="005E210D" w:rsidRPr="00575538" w:rsidRDefault="005E210D" w:rsidP="00602D7B">
            <w:pPr>
              <w:jc w:val="both"/>
            </w:pPr>
            <w:r w:rsidRPr="00575538">
              <w:t>1.</w:t>
            </w:r>
          </w:p>
        </w:tc>
        <w:tc>
          <w:tcPr>
            <w:tcW w:w="3828" w:type="dxa"/>
          </w:tcPr>
          <w:p w:rsidR="005E210D" w:rsidRPr="00887ADE" w:rsidRDefault="005E210D" w:rsidP="00CA6AA0">
            <w:pPr>
              <w:jc w:val="both"/>
            </w:pPr>
            <w:r w:rsidRPr="00887ADE">
              <w:t>Уровень удовлетворенности населения деятельностью органов местного самоуправления Советского района по данным социологических опросов, процентов к числу опрошенных</w:t>
            </w:r>
          </w:p>
        </w:tc>
        <w:tc>
          <w:tcPr>
            <w:tcW w:w="1842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53,0%</w:t>
            </w:r>
          </w:p>
        </w:tc>
        <w:tc>
          <w:tcPr>
            <w:tcW w:w="1560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53,9% (оценка)</w:t>
            </w:r>
          </w:p>
        </w:tc>
        <w:tc>
          <w:tcPr>
            <w:tcW w:w="1701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1,02</w:t>
            </w:r>
          </w:p>
        </w:tc>
      </w:tr>
      <w:tr w:rsidR="005E210D" w:rsidRPr="00575538" w:rsidTr="00712539">
        <w:trPr>
          <w:trHeight w:val="1383"/>
        </w:trPr>
        <w:tc>
          <w:tcPr>
            <w:tcW w:w="567" w:type="dxa"/>
          </w:tcPr>
          <w:p w:rsidR="005E210D" w:rsidRPr="00575538" w:rsidRDefault="005E210D" w:rsidP="00602D7B">
            <w:pPr>
              <w:shd w:val="clear" w:color="auto" w:fill="FFFFFF"/>
              <w:spacing w:before="5"/>
              <w:jc w:val="both"/>
            </w:pPr>
            <w:r w:rsidRPr="00575538">
              <w:t xml:space="preserve">2. </w:t>
            </w:r>
          </w:p>
        </w:tc>
        <w:tc>
          <w:tcPr>
            <w:tcW w:w="3828" w:type="dxa"/>
          </w:tcPr>
          <w:p w:rsidR="005E210D" w:rsidRPr="00887ADE" w:rsidRDefault="005E210D" w:rsidP="00CA6AA0">
            <w:pPr>
              <w:shd w:val="clear" w:color="auto" w:fill="FFFFFF"/>
              <w:spacing w:before="5"/>
              <w:jc w:val="both"/>
            </w:pPr>
            <w:r w:rsidRPr="00887ADE">
              <w:t xml:space="preserve">Отношение фактических расходов </w:t>
            </w:r>
            <w:r w:rsidRPr="00887ADE">
              <w:br/>
              <w:t xml:space="preserve">на содержание органов местного самоуправления Советского района (без учета поселений) </w:t>
            </w:r>
            <w:r w:rsidRPr="00887ADE">
              <w:br/>
              <w:t>к установленному нормативу, процентов</w:t>
            </w:r>
          </w:p>
        </w:tc>
        <w:tc>
          <w:tcPr>
            <w:tcW w:w="1842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 xml:space="preserve">не выше </w:t>
            </w:r>
          </w:p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100 %</w:t>
            </w:r>
          </w:p>
        </w:tc>
        <w:tc>
          <w:tcPr>
            <w:tcW w:w="1560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96,3%</w:t>
            </w:r>
          </w:p>
        </w:tc>
        <w:tc>
          <w:tcPr>
            <w:tcW w:w="1701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1,00</w:t>
            </w:r>
          </w:p>
        </w:tc>
      </w:tr>
      <w:tr w:rsidR="005E210D" w:rsidRPr="00575538" w:rsidTr="00712539">
        <w:trPr>
          <w:trHeight w:val="1085"/>
        </w:trPr>
        <w:tc>
          <w:tcPr>
            <w:tcW w:w="567" w:type="dxa"/>
          </w:tcPr>
          <w:p w:rsidR="005E210D" w:rsidRPr="00575538" w:rsidRDefault="005E210D" w:rsidP="00602D7B">
            <w:pPr>
              <w:shd w:val="clear" w:color="auto" w:fill="FFFFFF"/>
              <w:spacing w:before="5"/>
              <w:jc w:val="both"/>
            </w:pPr>
            <w:r w:rsidRPr="00575538">
              <w:t>3.</w:t>
            </w:r>
          </w:p>
        </w:tc>
        <w:tc>
          <w:tcPr>
            <w:tcW w:w="3828" w:type="dxa"/>
          </w:tcPr>
          <w:p w:rsidR="005E210D" w:rsidRPr="00887ADE" w:rsidRDefault="005E210D" w:rsidP="00CA6AA0">
            <w:pPr>
              <w:shd w:val="clear" w:color="auto" w:fill="FFFFFF"/>
              <w:spacing w:before="5"/>
              <w:jc w:val="both"/>
            </w:pPr>
            <w:r w:rsidRPr="00887ADE">
              <w:t>Сокращение численности сотрудников, осуществляющих прием и выдачу документов при предоставлении государственных (муниципальных) услуг (человек)</w:t>
            </w:r>
          </w:p>
        </w:tc>
        <w:tc>
          <w:tcPr>
            <w:tcW w:w="1842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5E210D" w:rsidRPr="00887ADE" w:rsidRDefault="005E210D" w:rsidP="00CA6AA0">
            <w:pPr>
              <w:ind w:left="-47" w:right="-107"/>
              <w:jc w:val="center"/>
              <w:rPr>
                <w:color w:val="000000"/>
              </w:rPr>
            </w:pPr>
            <w:r w:rsidRPr="00887ADE">
              <w:rPr>
                <w:color w:val="000000"/>
              </w:rPr>
              <w:t>1,00</w:t>
            </w:r>
          </w:p>
        </w:tc>
      </w:tr>
    </w:tbl>
    <w:p w:rsidR="00712539" w:rsidRDefault="00712539" w:rsidP="00712539"/>
    <w:p w:rsidR="00DE364E" w:rsidRDefault="005E210D" w:rsidP="00712539">
      <w:r w:rsidRPr="00DE364E">
        <w:rPr>
          <w:b/>
        </w:rPr>
        <w:t xml:space="preserve"> </w:t>
      </w:r>
      <w:r w:rsidR="00DE364E" w:rsidRPr="00DE364E">
        <w:rPr>
          <w:b/>
        </w:rPr>
        <w:t>6. Результаты оценки эффективности реализации программы.</w:t>
      </w:r>
    </w:p>
    <w:p w:rsidR="005E210D" w:rsidRDefault="005E210D" w:rsidP="00CE222C">
      <w:pPr>
        <w:jc w:val="both"/>
      </w:pPr>
      <w:r w:rsidRPr="005E210D">
        <w:t>Согласно расчетам, проведенным в утвержденном порядке, общий коэффициент эффективности реализации  программы</w:t>
      </w:r>
      <w:r w:rsidR="004E64D8">
        <w:t xml:space="preserve"> </w:t>
      </w:r>
      <w:bookmarkStart w:id="1" w:name="_GoBack"/>
      <w:bookmarkEnd w:id="1"/>
      <w:r w:rsidRPr="005E210D">
        <w:t xml:space="preserve"> за 2016 год составил 1,02, что соответствует высокой</w:t>
      </w:r>
      <w:r w:rsidR="006E21BB">
        <w:t xml:space="preserve"> оценке</w:t>
      </w:r>
      <w:r w:rsidRPr="005E210D">
        <w:t xml:space="preserve"> эффективности.</w:t>
      </w:r>
    </w:p>
    <w:p w:rsidR="00F41CF8" w:rsidRDefault="00F41CF8" w:rsidP="00712539">
      <w:pPr>
        <w:rPr>
          <w:b/>
        </w:rPr>
      </w:pPr>
    </w:p>
    <w:p w:rsidR="00F41CF8" w:rsidRDefault="00F41CF8" w:rsidP="00712539">
      <w:pPr>
        <w:rPr>
          <w:b/>
        </w:rPr>
      </w:pPr>
    </w:p>
    <w:p w:rsidR="00F41CF8" w:rsidRDefault="00F41CF8" w:rsidP="00712539">
      <w:pPr>
        <w:rPr>
          <w:b/>
        </w:rPr>
      </w:pPr>
    </w:p>
    <w:p w:rsidR="00CB2FDD" w:rsidRDefault="00D47F2F" w:rsidP="00712539">
      <w:r>
        <w:rPr>
          <w:b/>
        </w:rPr>
        <w:t xml:space="preserve"> </w:t>
      </w:r>
    </w:p>
    <w:sectPr w:rsidR="00CB2FDD" w:rsidSect="00C91C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D5E" w:rsidRDefault="002B1D5E">
      <w:r>
        <w:separator/>
      </w:r>
    </w:p>
  </w:endnote>
  <w:endnote w:type="continuationSeparator" w:id="0">
    <w:p w:rsidR="002B1D5E" w:rsidRDefault="002B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D5E" w:rsidRDefault="002B1D5E">
      <w:r>
        <w:separator/>
      </w:r>
    </w:p>
  </w:footnote>
  <w:footnote w:type="continuationSeparator" w:id="0">
    <w:p w:rsidR="002B1D5E" w:rsidRDefault="002B1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B6"/>
    <w:rsid w:val="000029F8"/>
    <w:rsid w:val="000161B6"/>
    <w:rsid w:val="00016D4F"/>
    <w:rsid w:val="00026A17"/>
    <w:rsid w:val="00034F8D"/>
    <w:rsid w:val="000566E7"/>
    <w:rsid w:val="00065030"/>
    <w:rsid w:val="000653F7"/>
    <w:rsid w:val="00074A06"/>
    <w:rsid w:val="00095D8F"/>
    <w:rsid w:val="000A07C4"/>
    <w:rsid w:val="000B1746"/>
    <w:rsid w:val="000B760A"/>
    <w:rsid w:val="000C55B0"/>
    <w:rsid w:val="000E1DE0"/>
    <w:rsid w:val="000E56FC"/>
    <w:rsid w:val="001147B8"/>
    <w:rsid w:val="0012014B"/>
    <w:rsid w:val="00121B98"/>
    <w:rsid w:val="0012635C"/>
    <w:rsid w:val="00153159"/>
    <w:rsid w:val="00164B93"/>
    <w:rsid w:val="00193665"/>
    <w:rsid w:val="001A229E"/>
    <w:rsid w:val="001B0946"/>
    <w:rsid w:val="001B49FF"/>
    <w:rsid w:val="001C30CF"/>
    <w:rsid w:val="001D36B0"/>
    <w:rsid w:val="001E138B"/>
    <w:rsid w:val="001E427A"/>
    <w:rsid w:val="001E4C3A"/>
    <w:rsid w:val="001F2492"/>
    <w:rsid w:val="0020165A"/>
    <w:rsid w:val="002203B4"/>
    <w:rsid w:val="00231766"/>
    <w:rsid w:val="0023383F"/>
    <w:rsid w:val="0023739C"/>
    <w:rsid w:val="00244532"/>
    <w:rsid w:val="00270273"/>
    <w:rsid w:val="00270954"/>
    <w:rsid w:val="0027307B"/>
    <w:rsid w:val="00274670"/>
    <w:rsid w:val="00276235"/>
    <w:rsid w:val="00280C3C"/>
    <w:rsid w:val="00282A8D"/>
    <w:rsid w:val="00283D55"/>
    <w:rsid w:val="002860FF"/>
    <w:rsid w:val="002962A7"/>
    <w:rsid w:val="002A43E7"/>
    <w:rsid w:val="002A6B45"/>
    <w:rsid w:val="002B1D5E"/>
    <w:rsid w:val="002B2282"/>
    <w:rsid w:val="002C362C"/>
    <w:rsid w:val="002E2247"/>
    <w:rsid w:val="002E2ADC"/>
    <w:rsid w:val="002E4EDF"/>
    <w:rsid w:val="002F0DD5"/>
    <w:rsid w:val="002F2E94"/>
    <w:rsid w:val="002F30EE"/>
    <w:rsid w:val="00300888"/>
    <w:rsid w:val="00302857"/>
    <w:rsid w:val="0030740B"/>
    <w:rsid w:val="003175C4"/>
    <w:rsid w:val="0032517D"/>
    <w:rsid w:val="00325202"/>
    <w:rsid w:val="00365DA0"/>
    <w:rsid w:val="00366E63"/>
    <w:rsid w:val="003726B8"/>
    <w:rsid w:val="003728F4"/>
    <w:rsid w:val="003750B2"/>
    <w:rsid w:val="003752D0"/>
    <w:rsid w:val="00381711"/>
    <w:rsid w:val="00383F74"/>
    <w:rsid w:val="00392F68"/>
    <w:rsid w:val="003978F7"/>
    <w:rsid w:val="003D1714"/>
    <w:rsid w:val="003E4347"/>
    <w:rsid w:val="003E531F"/>
    <w:rsid w:val="003E6248"/>
    <w:rsid w:val="004133D4"/>
    <w:rsid w:val="004263BF"/>
    <w:rsid w:val="004334C6"/>
    <w:rsid w:val="00465A04"/>
    <w:rsid w:val="0046737D"/>
    <w:rsid w:val="00470E23"/>
    <w:rsid w:val="0047582C"/>
    <w:rsid w:val="00486E9E"/>
    <w:rsid w:val="00496929"/>
    <w:rsid w:val="004C48B1"/>
    <w:rsid w:val="004D1402"/>
    <w:rsid w:val="004D78B7"/>
    <w:rsid w:val="004E64D8"/>
    <w:rsid w:val="004F3D61"/>
    <w:rsid w:val="004F468B"/>
    <w:rsid w:val="004F4BDE"/>
    <w:rsid w:val="004F539B"/>
    <w:rsid w:val="0050204B"/>
    <w:rsid w:val="005139F9"/>
    <w:rsid w:val="005173E2"/>
    <w:rsid w:val="0052019E"/>
    <w:rsid w:val="00521470"/>
    <w:rsid w:val="005412B2"/>
    <w:rsid w:val="0054200F"/>
    <w:rsid w:val="00550F58"/>
    <w:rsid w:val="005545A7"/>
    <w:rsid w:val="005635DC"/>
    <w:rsid w:val="00567C48"/>
    <w:rsid w:val="00573E7C"/>
    <w:rsid w:val="00575538"/>
    <w:rsid w:val="005850B6"/>
    <w:rsid w:val="005A2CD9"/>
    <w:rsid w:val="005C2099"/>
    <w:rsid w:val="005C230F"/>
    <w:rsid w:val="005E210D"/>
    <w:rsid w:val="005F225B"/>
    <w:rsid w:val="005F499E"/>
    <w:rsid w:val="006025C4"/>
    <w:rsid w:val="00602D7B"/>
    <w:rsid w:val="00607387"/>
    <w:rsid w:val="006137EA"/>
    <w:rsid w:val="00617DF8"/>
    <w:rsid w:val="006435D8"/>
    <w:rsid w:val="006603E6"/>
    <w:rsid w:val="006737B3"/>
    <w:rsid w:val="006B0845"/>
    <w:rsid w:val="006B49B4"/>
    <w:rsid w:val="006B5267"/>
    <w:rsid w:val="006C06B5"/>
    <w:rsid w:val="006C55E2"/>
    <w:rsid w:val="006E21BB"/>
    <w:rsid w:val="006E7B0C"/>
    <w:rsid w:val="00701128"/>
    <w:rsid w:val="00704A90"/>
    <w:rsid w:val="00710527"/>
    <w:rsid w:val="00712539"/>
    <w:rsid w:val="0072367B"/>
    <w:rsid w:val="007260F2"/>
    <w:rsid w:val="00760F08"/>
    <w:rsid w:val="00763140"/>
    <w:rsid w:val="007672A1"/>
    <w:rsid w:val="00790D05"/>
    <w:rsid w:val="007A5B26"/>
    <w:rsid w:val="007B2017"/>
    <w:rsid w:val="007B40F7"/>
    <w:rsid w:val="007C55F4"/>
    <w:rsid w:val="007D3C6B"/>
    <w:rsid w:val="008052DC"/>
    <w:rsid w:val="00807BC3"/>
    <w:rsid w:val="00810DD2"/>
    <w:rsid w:val="00815B41"/>
    <w:rsid w:val="0083786E"/>
    <w:rsid w:val="008444D5"/>
    <w:rsid w:val="0084619C"/>
    <w:rsid w:val="00850CEC"/>
    <w:rsid w:val="00866788"/>
    <w:rsid w:val="008837E5"/>
    <w:rsid w:val="008B0EAC"/>
    <w:rsid w:val="008C70D8"/>
    <w:rsid w:val="008D4806"/>
    <w:rsid w:val="008F2459"/>
    <w:rsid w:val="009027A0"/>
    <w:rsid w:val="0091555B"/>
    <w:rsid w:val="00925C37"/>
    <w:rsid w:val="00940EE5"/>
    <w:rsid w:val="009424B5"/>
    <w:rsid w:val="00960225"/>
    <w:rsid w:val="00963C11"/>
    <w:rsid w:val="00963CBF"/>
    <w:rsid w:val="009648DA"/>
    <w:rsid w:val="0096542E"/>
    <w:rsid w:val="00973017"/>
    <w:rsid w:val="00992CF5"/>
    <w:rsid w:val="009938FA"/>
    <w:rsid w:val="009A29D3"/>
    <w:rsid w:val="009C681E"/>
    <w:rsid w:val="009E3433"/>
    <w:rsid w:val="009E608A"/>
    <w:rsid w:val="009F5777"/>
    <w:rsid w:val="00A0370F"/>
    <w:rsid w:val="00A04146"/>
    <w:rsid w:val="00A06AB6"/>
    <w:rsid w:val="00A131E5"/>
    <w:rsid w:val="00A655DA"/>
    <w:rsid w:val="00A662B8"/>
    <w:rsid w:val="00A67352"/>
    <w:rsid w:val="00A75DD7"/>
    <w:rsid w:val="00A95061"/>
    <w:rsid w:val="00AA4A76"/>
    <w:rsid w:val="00AA64AB"/>
    <w:rsid w:val="00AB2D15"/>
    <w:rsid w:val="00AC3C1F"/>
    <w:rsid w:val="00AD4AB1"/>
    <w:rsid w:val="00AE12E1"/>
    <w:rsid w:val="00AE369A"/>
    <w:rsid w:val="00AF134B"/>
    <w:rsid w:val="00B065AC"/>
    <w:rsid w:val="00B07F62"/>
    <w:rsid w:val="00B144CF"/>
    <w:rsid w:val="00B14543"/>
    <w:rsid w:val="00B42717"/>
    <w:rsid w:val="00B42ED8"/>
    <w:rsid w:val="00B43419"/>
    <w:rsid w:val="00B6213E"/>
    <w:rsid w:val="00B67708"/>
    <w:rsid w:val="00B92E2E"/>
    <w:rsid w:val="00B94794"/>
    <w:rsid w:val="00BA47E4"/>
    <w:rsid w:val="00BF3E12"/>
    <w:rsid w:val="00BF7862"/>
    <w:rsid w:val="00C0548E"/>
    <w:rsid w:val="00C05E9E"/>
    <w:rsid w:val="00C148AE"/>
    <w:rsid w:val="00C5781C"/>
    <w:rsid w:val="00C63D05"/>
    <w:rsid w:val="00C83860"/>
    <w:rsid w:val="00C91C0B"/>
    <w:rsid w:val="00C92CE0"/>
    <w:rsid w:val="00CB2FDD"/>
    <w:rsid w:val="00CB6A75"/>
    <w:rsid w:val="00CC347F"/>
    <w:rsid w:val="00CC561F"/>
    <w:rsid w:val="00CD3FBF"/>
    <w:rsid w:val="00CE222C"/>
    <w:rsid w:val="00CE59CD"/>
    <w:rsid w:val="00D15DC4"/>
    <w:rsid w:val="00D17E94"/>
    <w:rsid w:val="00D22763"/>
    <w:rsid w:val="00D444B4"/>
    <w:rsid w:val="00D4465B"/>
    <w:rsid w:val="00D47F2F"/>
    <w:rsid w:val="00D61F47"/>
    <w:rsid w:val="00D768AD"/>
    <w:rsid w:val="00D81549"/>
    <w:rsid w:val="00D9181F"/>
    <w:rsid w:val="00DA71A3"/>
    <w:rsid w:val="00DB7890"/>
    <w:rsid w:val="00DB7E16"/>
    <w:rsid w:val="00DC3AAC"/>
    <w:rsid w:val="00DC64D9"/>
    <w:rsid w:val="00DD1211"/>
    <w:rsid w:val="00DE3554"/>
    <w:rsid w:val="00DE364E"/>
    <w:rsid w:val="00DE4B0F"/>
    <w:rsid w:val="00DF06CB"/>
    <w:rsid w:val="00DF1863"/>
    <w:rsid w:val="00E14723"/>
    <w:rsid w:val="00E226CD"/>
    <w:rsid w:val="00E22FC5"/>
    <w:rsid w:val="00E403D2"/>
    <w:rsid w:val="00E5246E"/>
    <w:rsid w:val="00E53F0A"/>
    <w:rsid w:val="00E547F7"/>
    <w:rsid w:val="00E64689"/>
    <w:rsid w:val="00E652CE"/>
    <w:rsid w:val="00E83D1E"/>
    <w:rsid w:val="00EA4F0A"/>
    <w:rsid w:val="00EA50C0"/>
    <w:rsid w:val="00EE1824"/>
    <w:rsid w:val="00F12294"/>
    <w:rsid w:val="00F177E3"/>
    <w:rsid w:val="00F223C1"/>
    <w:rsid w:val="00F32A65"/>
    <w:rsid w:val="00F36569"/>
    <w:rsid w:val="00F41CF8"/>
    <w:rsid w:val="00F44E0E"/>
    <w:rsid w:val="00F52035"/>
    <w:rsid w:val="00F52FE1"/>
    <w:rsid w:val="00F54F34"/>
    <w:rsid w:val="00F82E4F"/>
    <w:rsid w:val="00FB693D"/>
    <w:rsid w:val="00FC474F"/>
    <w:rsid w:val="00FC6EEA"/>
    <w:rsid w:val="00FC71B8"/>
    <w:rsid w:val="00FD033F"/>
    <w:rsid w:val="00FD6F25"/>
    <w:rsid w:val="00FE5DE7"/>
    <w:rsid w:val="00FF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43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a3">
    <w:name w:val="Table Grid"/>
    <w:basedOn w:val="a1"/>
    <w:uiPriority w:val="99"/>
    <w:rsid w:val="00815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uiPriority w:val="99"/>
    <w:rsid w:val="004334C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4334C6"/>
  </w:style>
  <w:style w:type="paragraph" w:customStyle="1" w:styleId="a7">
    <w:name w:val="Нормальный (таблица)"/>
    <w:basedOn w:val="a"/>
    <w:next w:val="a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Прижатый влево"/>
    <w:basedOn w:val="a"/>
    <w:next w:val="a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1">
    <w:name w:val="Font Style21"/>
    <w:rsid w:val="003752D0"/>
    <w:rPr>
      <w:rFonts w:ascii="Times New Roman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30740B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30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6F88-C869-48C1-8FB4-620D8F5A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Андрей Иванович Мельников</cp:lastModifiedBy>
  <cp:revision>55</cp:revision>
  <cp:lastPrinted>2017-03-22T05:57:00Z</cp:lastPrinted>
  <dcterms:created xsi:type="dcterms:W3CDTF">2015-02-03T12:31:00Z</dcterms:created>
  <dcterms:modified xsi:type="dcterms:W3CDTF">2017-04-10T04:44:00Z</dcterms:modified>
</cp:coreProperties>
</file>